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55CE" w14:textId="77777777" w:rsidR="00284F3B" w:rsidRDefault="00284F3B" w:rsidP="00284F3B">
      <w:pPr>
        <w:pStyle w:val="NoSpacing"/>
        <w:jc w:val="both"/>
      </w:pPr>
      <w:r>
        <w:t>Dear Reader</w:t>
      </w:r>
    </w:p>
    <w:p w14:paraId="54939BFF" w14:textId="77777777" w:rsidR="00284F3B" w:rsidRDefault="00284F3B" w:rsidP="00284F3B">
      <w:pPr>
        <w:pStyle w:val="NoSpacing"/>
        <w:jc w:val="both"/>
      </w:pPr>
    </w:p>
    <w:p w14:paraId="3DD46F83" w14:textId="7C329CC1" w:rsidR="00284F3B" w:rsidRDefault="00284F3B" w:rsidP="00284F3B">
      <w:pPr>
        <w:pStyle w:val="NoSpacing"/>
        <w:jc w:val="both"/>
      </w:pPr>
      <w:r>
        <w:t>My love of writing stemmed from my love of reading, and the joys and escapism that books brought me. Reading has helped me through some very difficult times in my li</w:t>
      </w:r>
      <w:r w:rsidR="00354489">
        <w:t>f</w:t>
      </w:r>
      <w:r>
        <w:t xml:space="preserve">e, and for a short </w:t>
      </w:r>
      <w:r w:rsidR="00354489">
        <w:t>while,</w:t>
      </w:r>
      <w:r>
        <w:t xml:space="preserve"> allowed me to escape from my troubles</w:t>
      </w:r>
      <w:r w:rsidR="00354489">
        <w:t>,</w:t>
      </w:r>
      <w:r>
        <w:t xml:space="preserve"> and step into new worlds. My mum nurtured my love of reading</w:t>
      </w:r>
      <w:r w:rsidR="00354489">
        <w:t xml:space="preserve"> from a young age</w:t>
      </w:r>
      <w:r>
        <w:t>, and she also penned a few poems that she read to me</w:t>
      </w:r>
      <w:r w:rsidR="00354489">
        <w:t>,</w:t>
      </w:r>
      <w:r>
        <w:t xml:space="preserve"> and my </w:t>
      </w:r>
      <w:r w:rsidR="00354489">
        <w:t xml:space="preserve">younger </w:t>
      </w:r>
      <w:r>
        <w:t xml:space="preserve">sister </w:t>
      </w:r>
      <w:r w:rsidR="00354489">
        <w:t>that inspired me to write my own stories</w:t>
      </w:r>
      <w:r>
        <w:t xml:space="preserve">. </w:t>
      </w:r>
      <w:r w:rsidR="00354489">
        <w:t>I was a</w:t>
      </w:r>
      <w:r>
        <w:t>lways an imaginative child with a flair for creative writing</w:t>
      </w:r>
      <w:r w:rsidR="00354489">
        <w:t>,</w:t>
      </w:r>
      <w:r>
        <w:t xml:space="preserve"> </w:t>
      </w:r>
      <w:r w:rsidR="00354489">
        <w:t>and from a very young age</w:t>
      </w:r>
      <w:r>
        <w:t xml:space="preserve"> </w:t>
      </w:r>
      <w:r w:rsidR="00354489">
        <w:t xml:space="preserve">of 5, </w:t>
      </w:r>
      <w:r>
        <w:t>encouraged to pursue a career as an author. But sadly, not all our hopes and dreams as children are met in adulthood</w:t>
      </w:r>
      <w:r w:rsidR="00354489">
        <w:t>,</w:t>
      </w:r>
      <w:r>
        <w:t xml:space="preserve"> and it </w:t>
      </w:r>
      <w:r w:rsidR="00354489">
        <w:t xml:space="preserve">therefore </w:t>
      </w:r>
      <w:r>
        <w:t>has taken me a long time to be able to give the time and attention to my writing. Life and the need for a steady income</w:t>
      </w:r>
      <w:r w:rsidR="00354489">
        <w:t>,</w:t>
      </w:r>
      <w:r>
        <w:t xml:space="preserve"> </w:t>
      </w:r>
      <w:r w:rsidR="00354489">
        <w:t>had sent me down another path</w:t>
      </w:r>
      <w:r>
        <w:t xml:space="preserve"> </w:t>
      </w:r>
      <w:r w:rsidR="00354489">
        <w:t>and sadly meant putting the</w:t>
      </w:r>
      <w:r>
        <w:t xml:space="preserve"> </w:t>
      </w:r>
      <w:r w:rsidR="00354489">
        <w:t xml:space="preserve">pursuit of my </w:t>
      </w:r>
      <w:r>
        <w:t>dream</w:t>
      </w:r>
      <w:r w:rsidR="00354489">
        <w:t xml:space="preserve"> on hold</w:t>
      </w:r>
      <w:r>
        <w:t>.</w:t>
      </w:r>
    </w:p>
    <w:p w14:paraId="19C6C152" w14:textId="77777777" w:rsidR="00284F3B" w:rsidRDefault="00284F3B" w:rsidP="00284F3B">
      <w:pPr>
        <w:pStyle w:val="NoSpacing"/>
        <w:jc w:val="both"/>
      </w:pPr>
    </w:p>
    <w:p w14:paraId="78F31A43" w14:textId="2893890B" w:rsidR="00284F3B" w:rsidRDefault="00284F3B" w:rsidP="00284F3B">
      <w:pPr>
        <w:pStyle w:val="NoSpacing"/>
        <w:jc w:val="both"/>
      </w:pPr>
      <w:r>
        <w:t xml:space="preserve">And then a </w:t>
      </w:r>
      <w:r w:rsidR="00354489">
        <w:t>significant traumatic</w:t>
      </w:r>
      <w:r>
        <w:t xml:space="preserve"> event occurred, and it forced me to evaluate my whole life. A long-term disability developed </w:t>
      </w:r>
      <w:r w:rsidR="00354489">
        <w:t xml:space="preserve">as a result </w:t>
      </w:r>
      <w:r>
        <w:t>from the trauma and left me in limbo</w:t>
      </w:r>
      <w:r w:rsidR="00354489">
        <w:t>. I’d lost my identity and I was</w:t>
      </w:r>
      <w:r>
        <w:t xml:space="preserve"> confused as to what I d</w:t>
      </w:r>
      <w:r w:rsidR="00354489">
        <w:t>id</w:t>
      </w:r>
      <w:r>
        <w:t xml:space="preserve"> next. </w:t>
      </w:r>
      <w:r w:rsidR="00354489">
        <w:t>Whilst</w:t>
      </w:r>
      <w:r>
        <w:t xml:space="preserve"> in this period</w:t>
      </w:r>
      <w:r w:rsidR="00354489">
        <w:t xml:space="preserve"> of self-reflection,</w:t>
      </w:r>
      <w:r>
        <w:t xml:space="preserve"> I had a chance to </w:t>
      </w:r>
      <w:r w:rsidR="00354489">
        <w:t>consider</w:t>
      </w:r>
      <w:r>
        <w:t xml:space="preserve"> what</w:t>
      </w:r>
      <w:r w:rsidR="00354489">
        <w:t xml:space="preserve"> truly</w:t>
      </w:r>
      <w:r>
        <w:t xml:space="preserve"> made me happy. The answer</w:t>
      </w:r>
      <w:r w:rsidR="00354489">
        <w:t xml:space="preserve"> was staring me in the face</w:t>
      </w:r>
      <w:r>
        <w:t xml:space="preserve"> </w:t>
      </w:r>
      <w:r w:rsidR="00354489">
        <w:t>– always it was</w:t>
      </w:r>
      <w:r>
        <w:t xml:space="preserve"> my love of books and reading</w:t>
      </w:r>
      <w:r w:rsidR="00354489">
        <w:t>,</w:t>
      </w:r>
      <w:r>
        <w:t xml:space="preserve"> coupled with quality time spent with my family. Whilst the disability did not make it </w:t>
      </w:r>
      <w:r w:rsidR="00354489">
        <w:t xml:space="preserve">by any means </w:t>
      </w:r>
      <w:r>
        <w:t>easy</w:t>
      </w:r>
      <w:r w:rsidR="00354489">
        <w:t>,</w:t>
      </w:r>
      <w:r>
        <w:t xml:space="preserve"> </w:t>
      </w:r>
      <w:r w:rsidR="00354489">
        <w:t>as I</w:t>
      </w:r>
      <w:r>
        <w:t xml:space="preserve"> had to learn how to manage my pain and fatigue</w:t>
      </w:r>
      <w:r w:rsidR="00354489">
        <w:t xml:space="preserve"> levels</w:t>
      </w:r>
      <w:r>
        <w:t xml:space="preserve">, the </w:t>
      </w:r>
      <w:r w:rsidR="00354489">
        <w:t>shift and focus now on</w:t>
      </w:r>
      <w:r>
        <w:t xml:space="preserve"> my own mental health and wellbeing was exactly the kick start that I needed.</w:t>
      </w:r>
    </w:p>
    <w:p w14:paraId="21437461" w14:textId="77777777" w:rsidR="00284F3B" w:rsidRDefault="00284F3B" w:rsidP="00284F3B">
      <w:pPr>
        <w:pStyle w:val="NoSpacing"/>
        <w:jc w:val="both"/>
      </w:pPr>
    </w:p>
    <w:p w14:paraId="33D4606A" w14:textId="47F24C3E" w:rsidR="00284F3B" w:rsidRDefault="00284F3B" w:rsidP="00284F3B">
      <w:pPr>
        <w:pStyle w:val="NoSpacing"/>
        <w:jc w:val="both"/>
      </w:pPr>
      <w:r>
        <w:t xml:space="preserve">And with the help of an amazing circle of writing friends, I wrote and published my first book, The Veils of </w:t>
      </w:r>
      <w:proofErr w:type="spellStart"/>
      <w:r>
        <w:t>Valoria</w:t>
      </w:r>
      <w:proofErr w:type="spellEnd"/>
      <w:r>
        <w:t xml:space="preserve">. </w:t>
      </w:r>
      <w:r w:rsidR="00354489">
        <w:t>Such an incredible feeling that reduced me to happy tears.</w:t>
      </w:r>
    </w:p>
    <w:p w14:paraId="75839EAB" w14:textId="77777777" w:rsidR="00284F3B" w:rsidRDefault="00284F3B" w:rsidP="00284F3B">
      <w:pPr>
        <w:pStyle w:val="NoSpacing"/>
        <w:jc w:val="both"/>
      </w:pPr>
    </w:p>
    <w:p w14:paraId="556AEFFE" w14:textId="13C50AAF" w:rsidR="00284F3B" w:rsidRDefault="00284F3B" w:rsidP="00284F3B">
      <w:pPr>
        <w:pStyle w:val="NoSpacing"/>
        <w:jc w:val="both"/>
      </w:pPr>
      <w:r>
        <w:t xml:space="preserve">When I first started writing the Veils of </w:t>
      </w:r>
      <w:proofErr w:type="spellStart"/>
      <w:r>
        <w:t>Valoria</w:t>
      </w:r>
      <w:proofErr w:type="spellEnd"/>
      <w:r>
        <w:t xml:space="preserve">, </w:t>
      </w:r>
      <w:r w:rsidR="00354489">
        <w:t xml:space="preserve">the inspiration for the story came from a dream, and as I began to write it </w:t>
      </w:r>
      <w:r>
        <w:t>the ideas were pouring onto the pages</w:t>
      </w:r>
      <w:r w:rsidR="00354489">
        <w:t>. The</w:t>
      </w:r>
      <w:r>
        <w:t xml:space="preserve"> book was becoming the equivalent size of ‘The Lord of the Rings.’ My editor at the time told me to cut the story in two halves</w:t>
      </w:r>
      <w:r w:rsidR="00354489">
        <w:t>, a risk that I took and have since learnt from</w:t>
      </w:r>
      <w:r>
        <w:t xml:space="preserve">. The first half is the Book you are about to read now. The second half is due to be released sometime in 2023. </w:t>
      </w:r>
      <w:r w:rsidR="00354489">
        <w:t>Please</w:t>
      </w:r>
      <w:r>
        <w:t xml:space="preserve"> </w:t>
      </w:r>
      <w:r w:rsidR="00354489">
        <w:t xml:space="preserve">do </w:t>
      </w:r>
      <w:r>
        <w:t>forgive</w:t>
      </w:r>
      <w:r w:rsidR="00354489">
        <w:t xml:space="preserve"> me for</w:t>
      </w:r>
      <w:r>
        <w:t xml:space="preserve"> any questions that are not completely answered for you in this first book.</w:t>
      </w:r>
      <w:r w:rsidR="00354489">
        <w:t xml:space="preserve"> Bessie</w:t>
      </w:r>
      <w:proofErr w:type="gramStart"/>
      <w:r w:rsidR="001C55C5">
        <w:t>,</w:t>
      </w:r>
      <w:r w:rsidR="00354489">
        <w:t xml:space="preserve"> in particular</w:t>
      </w:r>
      <w:r w:rsidR="001C55C5">
        <w:t>,</w:t>
      </w:r>
      <w:r w:rsidR="00354489">
        <w:t xml:space="preserve"> can</w:t>
      </w:r>
      <w:proofErr w:type="gramEnd"/>
      <w:r w:rsidR="00354489">
        <w:t xml:space="preserve"> be a frustrating character for </w:t>
      </w:r>
      <w:r w:rsidR="001C55C5">
        <w:t>this,</w:t>
      </w:r>
      <w:r w:rsidR="00354489">
        <w:t xml:space="preserve"> but I assure you she is an amazing </w:t>
      </w:r>
      <w:r w:rsidR="001C55C5">
        <w:t>person and will not keep Finn and Rowan dangling too long!</w:t>
      </w:r>
      <w:r>
        <w:t xml:space="preserve"> The second book, ‘The Guardians of </w:t>
      </w:r>
      <w:proofErr w:type="spellStart"/>
      <w:r>
        <w:t>Valoria</w:t>
      </w:r>
      <w:proofErr w:type="spellEnd"/>
      <w:r>
        <w:t>’ will not disappoint and will pick up any loose threads!</w:t>
      </w:r>
    </w:p>
    <w:p w14:paraId="6380677E" w14:textId="77777777" w:rsidR="00284F3B" w:rsidRDefault="00284F3B" w:rsidP="00284F3B">
      <w:pPr>
        <w:pStyle w:val="NoSpacing"/>
        <w:jc w:val="both"/>
      </w:pPr>
    </w:p>
    <w:p w14:paraId="500F40B0" w14:textId="7D222543" w:rsidR="00284F3B" w:rsidRDefault="00284F3B" w:rsidP="00284F3B">
      <w:pPr>
        <w:pStyle w:val="NoSpacing"/>
        <w:jc w:val="both"/>
      </w:pPr>
      <w:r>
        <w:t xml:space="preserve">I wanted to share this very brief account of my journey </w:t>
      </w:r>
      <w:r w:rsidR="001C55C5">
        <w:t xml:space="preserve">as a writer, </w:t>
      </w:r>
      <w:r>
        <w:t xml:space="preserve">with you as the reader, as I feel </w:t>
      </w:r>
      <w:r w:rsidR="001C55C5">
        <w:t>I have an important message to share</w:t>
      </w:r>
      <w:r>
        <w:t xml:space="preserve">. </w:t>
      </w:r>
      <w:r w:rsidR="001C55C5">
        <w:t>Some e</w:t>
      </w:r>
      <w:r>
        <w:t>vents and situations are completely outside of our control, but before we get lost in all that negativity,</w:t>
      </w:r>
      <w:r w:rsidR="001C55C5">
        <w:t xml:space="preserve"> as I almost did,</w:t>
      </w:r>
      <w:r>
        <w:t xml:space="preserve"> we must remember that we </w:t>
      </w:r>
      <w:r w:rsidR="001C55C5">
        <w:t xml:space="preserve">do </w:t>
      </w:r>
      <w:r>
        <w:t>have control over how we respond to t</w:t>
      </w:r>
      <w:r w:rsidR="001C55C5">
        <w:t>hem</w:t>
      </w:r>
      <w:r>
        <w:t xml:space="preserve">, and in my case, I </w:t>
      </w:r>
      <w:r w:rsidR="001C55C5">
        <w:t>chose to use</w:t>
      </w:r>
      <w:r>
        <w:t xml:space="preserve"> this as a positive experience </w:t>
      </w:r>
      <w:r w:rsidR="001C55C5">
        <w:t>and</w:t>
      </w:r>
      <w:r>
        <w:t xml:space="preserve"> allow </w:t>
      </w:r>
      <w:r w:rsidR="001C55C5">
        <w:t>it</w:t>
      </w:r>
      <w:r>
        <w:t xml:space="preserve"> to refocus </w:t>
      </w:r>
      <w:r w:rsidR="001C55C5">
        <w:t xml:space="preserve">me </w:t>
      </w:r>
      <w:r>
        <w:t>on what was important</w:t>
      </w:r>
      <w:r w:rsidR="001C55C5">
        <w:t>.</w:t>
      </w:r>
    </w:p>
    <w:p w14:paraId="743190B4" w14:textId="77777777" w:rsidR="00284F3B" w:rsidRDefault="00284F3B" w:rsidP="00284F3B">
      <w:pPr>
        <w:pStyle w:val="NoSpacing"/>
        <w:jc w:val="both"/>
      </w:pPr>
    </w:p>
    <w:p w14:paraId="2C893165" w14:textId="74717226" w:rsidR="00284F3B" w:rsidRDefault="00284F3B" w:rsidP="00284F3B">
      <w:pPr>
        <w:pStyle w:val="NoSpacing"/>
        <w:jc w:val="both"/>
      </w:pPr>
      <w:r>
        <w:t>My final message</w:t>
      </w:r>
      <w:r w:rsidR="001C55C5">
        <w:t xml:space="preserve"> to share with you</w:t>
      </w:r>
      <w:r>
        <w:t xml:space="preserve"> is</w:t>
      </w:r>
      <w:r w:rsidR="001C55C5">
        <w:t>,</w:t>
      </w:r>
      <w:r>
        <w:t xml:space="preserve"> that if you have a dream or ambition</w:t>
      </w:r>
      <w:r w:rsidR="001C55C5">
        <w:t xml:space="preserve"> to do something</w:t>
      </w:r>
      <w:r>
        <w:t>,</w:t>
      </w:r>
      <w:r w:rsidR="001C55C5">
        <w:t xml:space="preserve"> that makes your heart sing and your soul radiate, then</w:t>
      </w:r>
      <w:r>
        <w:t xml:space="preserve"> you can achieve it</w:t>
      </w:r>
      <w:r w:rsidR="001C55C5">
        <w:t>.</w:t>
      </w:r>
      <w:r>
        <w:t xml:space="preserve"> My disability whilst difficult to manage, does not define who I am, only that I need to adapt and work a little differently to </w:t>
      </w:r>
      <w:r w:rsidR="001C55C5">
        <w:t>accomplish it.</w:t>
      </w:r>
    </w:p>
    <w:p w14:paraId="2638A7AA" w14:textId="77777777" w:rsidR="00284F3B" w:rsidRDefault="00284F3B" w:rsidP="00284F3B">
      <w:pPr>
        <w:pStyle w:val="NoSpacing"/>
        <w:jc w:val="both"/>
      </w:pPr>
    </w:p>
    <w:p w14:paraId="1B15CF9C" w14:textId="56447532" w:rsidR="00284F3B" w:rsidRDefault="00284F3B" w:rsidP="00284F3B">
      <w:pPr>
        <w:pStyle w:val="NoSpacing"/>
        <w:jc w:val="both"/>
      </w:pPr>
      <w:r>
        <w:lastRenderedPageBreak/>
        <w:t xml:space="preserve">Thank you so much for choosing this title and I hope that you enjoy reading my book as much as I enjoyed writing it. Please keep a lookout on The Book Dragon’s Facebook Social Media page at </w:t>
      </w:r>
      <w:hyperlink r:id="rId4" w:history="1">
        <w:r w:rsidRPr="000C6316">
          <w:rPr>
            <w:rStyle w:val="Hyperlink"/>
          </w:rPr>
          <w:t>www.facebook.com/thebookdragonteam</w:t>
        </w:r>
      </w:hyperlink>
      <w:r>
        <w:t xml:space="preserve"> for notifications of a future release date for Book Two ‘The Guardians of </w:t>
      </w:r>
      <w:proofErr w:type="spellStart"/>
      <w:r>
        <w:t>Valoria</w:t>
      </w:r>
      <w:proofErr w:type="spellEnd"/>
      <w:r>
        <w:t>.’</w:t>
      </w:r>
    </w:p>
    <w:p w14:paraId="2ECA4BF2" w14:textId="3F350993" w:rsidR="00284F3B" w:rsidRDefault="00284F3B" w:rsidP="00284F3B">
      <w:pPr>
        <w:pStyle w:val="NoSpacing"/>
        <w:jc w:val="both"/>
      </w:pPr>
    </w:p>
    <w:p w14:paraId="70BD2A49" w14:textId="119101B8" w:rsidR="001C55C5" w:rsidRDefault="001C55C5" w:rsidP="00284F3B">
      <w:pPr>
        <w:pStyle w:val="NoSpacing"/>
        <w:jc w:val="both"/>
      </w:pPr>
      <w:r>
        <w:t>I won’t make you wait too long</w:t>
      </w:r>
      <w:r w:rsidR="00543694">
        <w:t>;</w:t>
      </w:r>
      <w:r>
        <w:t xml:space="preserve"> I promise!</w:t>
      </w:r>
    </w:p>
    <w:p w14:paraId="21D04634" w14:textId="77777777" w:rsidR="00284F3B" w:rsidRPr="00C249A3" w:rsidRDefault="00284F3B" w:rsidP="00284F3B">
      <w:pPr>
        <w:pStyle w:val="NoSpacing"/>
        <w:rPr>
          <w:rFonts w:cstheme="minorHAnsi"/>
          <w:b/>
          <w:bCs/>
        </w:rPr>
      </w:pPr>
    </w:p>
    <w:p w14:paraId="4E21F0B6" w14:textId="77777777" w:rsidR="00284F3B" w:rsidRDefault="00284F3B" w:rsidP="00284F3B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Best Wishes</w:t>
      </w:r>
    </w:p>
    <w:p w14:paraId="5E215E57" w14:textId="1B50E4D8" w:rsidR="0084091A" w:rsidRPr="00284F3B" w:rsidRDefault="00284F3B" w:rsidP="00284F3B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Kirsty</w:t>
      </w:r>
    </w:p>
    <w:sectPr w:rsidR="0084091A" w:rsidRPr="00284F3B" w:rsidSect="00807B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B"/>
    <w:rsid w:val="00065AD3"/>
    <w:rsid w:val="001C55C5"/>
    <w:rsid w:val="00284F3B"/>
    <w:rsid w:val="00354489"/>
    <w:rsid w:val="00543694"/>
    <w:rsid w:val="0056484E"/>
    <w:rsid w:val="00807BAF"/>
    <w:rsid w:val="00A52D83"/>
    <w:rsid w:val="00A80565"/>
    <w:rsid w:val="00AC26E5"/>
    <w:rsid w:val="00B92871"/>
    <w:rsid w:val="00D07D49"/>
    <w:rsid w:val="00D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7DFC"/>
  <w14:defaultImageDpi w14:val="32767"/>
  <w15:chartTrackingRefBased/>
  <w15:docId w15:val="{71D902A0-3240-F54A-A345-854C0CA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4F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thebookdragon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McKay</dc:creator>
  <cp:keywords/>
  <dc:description/>
  <cp:lastModifiedBy>Kirsty McKay</cp:lastModifiedBy>
  <cp:revision>2</cp:revision>
  <dcterms:created xsi:type="dcterms:W3CDTF">2023-06-20T11:31:00Z</dcterms:created>
  <dcterms:modified xsi:type="dcterms:W3CDTF">2023-06-20T11:31:00Z</dcterms:modified>
</cp:coreProperties>
</file>